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695" w:rsidRPr="00E44695" w:rsidRDefault="00E44695" w:rsidP="00086E0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Результаты заочного(отборочного) тура 1 республиканской научно-практической конференции «Республиканские экономические чтения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им.Ф.Г.Газизуллина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424017" w:rsidRPr="00086E0A" w:rsidRDefault="00086E0A" w:rsidP="00086E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E0A">
        <w:rPr>
          <w:rFonts w:ascii="Times New Roman" w:hAnsi="Times New Roman" w:cs="Times New Roman"/>
          <w:b/>
          <w:sz w:val="24"/>
          <w:szCs w:val="24"/>
        </w:rPr>
        <w:t xml:space="preserve">Секция «Мои первые шаги в экономическую науку» (4-9 </w:t>
      </w:r>
      <w:proofErr w:type="spellStart"/>
      <w:r w:rsidRPr="00086E0A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086E0A">
        <w:rPr>
          <w:rFonts w:ascii="Times New Roman" w:hAnsi="Times New Roman" w:cs="Times New Roman"/>
          <w:b/>
          <w:sz w:val="24"/>
          <w:szCs w:val="24"/>
        </w:rPr>
        <w:t>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"/>
        <w:gridCol w:w="2081"/>
        <w:gridCol w:w="3544"/>
        <w:gridCol w:w="2976"/>
      </w:tblGrid>
      <w:tr w:rsidR="00086E0A" w:rsidTr="00086E0A">
        <w:tc>
          <w:tcPr>
            <w:tcW w:w="466" w:type="dxa"/>
          </w:tcPr>
          <w:p w:rsidR="00086E0A" w:rsidRPr="00ED0B8B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D0B8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081" w:type="dxa"/>
          </w:tcPr>
          <w:p w:rsidR="00086E0A" w:rsidRPr="00ED0B8B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D0B8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3544" w:type="dxa"/>
          </w:tcPr>
          <w:p w:rsidR="00086E0A" w:rsidRPr="00ED0B8B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D0B8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976" w:type="dxa"/>
          </w:tcPr>
          <w:p w:rsidR="00086E0A" w:rsidRPr="00ED0B8B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D0B8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Тема</w:t>
            </w:r>
          </w:p>
        </w:tc>
      </w:tr>
      <w:tr w:rsidR="00086E0A" w:rsidTr="00086E0A">
        <w:tc>
          <w:tcPr>
            <w:tcW w:w="466" w:type="dxa"/>
          </w:tcPr>
          <w:p w:rsidR="00086E0A" w:rsidRPr="00ED0B8B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81" w:type="dxa"/>
          </w:tcPr>
          <w:p w:rsidR="00086E0A" w:rsidRPr="00ED0B8B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Никитина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Дарина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, 4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44" w:type="dxa"/>
          </w:tcPr>
          <w:p w:rsidR="00086E0A" w:rsidRPr="00ED0B8B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Коргузинская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СОШ имени Героя Советского Союза Афанасьева А.П.»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Верхнеуслонского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2976" w:type="dxa"/>
          </w:tcPr>
          <w:p w:rsidR="00086E0A" w:rsidRPr="00ED0B8B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Копейка рубль бережет</w:t>
            </w:r>
          </w:p>
        </w:tc>
      </w:tr>
      <w:tr w:rsidR="00086E0A" w:rsidTr="00086E0A">
        <w:tc>
          <w:tcPr>
            <w:tcW w:w="466" w:type="dxa"/>
          </w:tcPr>
          <w:p w:rsidR="00086E0A" w:rsidRPr="00ED0B8B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081" w:type="dxa"/>
          </w:tcPr>
          <w:p w:rsidR="00086E0A" w:rsidRPr="00ED0B8B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Николаев Максим, 8кл.</w:t>
            </w:r>
          </w:p>
        </w:tc>
        <w:tc>
          <w:tcPr>
            <w:tcW w:w="3544" w:type="dxa"/>
          </w:tcPr>
          <w:p w:rsidR="00086E0A" w:rsidRPr="00ED0B8B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МБОУ «СОШ села Средний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Кумор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Кукморского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2976" w:type="dxa"/>
          </w:tcPr>
          <w:p w:rsidR="00086E0A" w:rsidRPr="00ED0B8B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Предпринимательская деятельность подростков</w:t>
            </w:r>
          </w:p>
        </w:tc>
      </w:tr>
      <w:tr w:rsidR="00086E0A" w:rsidTr="00086E0A">
        <w:tc>
          <w:tcPr>
            <w:tcW w:w="466" w:type="dxa"/>
          </w:tcPr>
          <w:p w:rsidR="00086E0A" w:rsidRPr="00ED0B8B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081" w:type="dxa"/>
          </w:tcPr>
          <w:p w:rsidR="00086E0A" w:rsidRPr="00ED0B8B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Кадыров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Динис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Исхаков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Кирилл, 5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44" w:type="dxa"/>
          </w:tcPr>
          <w:p w:rsidR="00086E0A" w:rsidRPr="00ED0B8B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МБОУ «Многопрофильный лицей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им.А.М.Булатова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г.Кукмор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976" w:type="dxa"/>
          </w:tcPr>
          <w:p w:rsidR="00086E0A" w:rsidRPr="00ED0B8B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Сравнительный анализ экономии домохозяйств</w:t>
            </w:r>
          </w:p>
        </w:tc>
      </w:tr>
      <w:tr w:rsidR="00086E0A" w:rsidTr="00086E0A">
        <w:tc>
          <w:tcPr>
            <w:tcW w:w="466" w:type="dxa"/>
          </w:tcPr>
          <w:p w:rsidR="00086E0A" w:rsidRPr="00ED0B8B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081" w:type="dxa"/>
          </w:tcPr>
          <w:p w:rsidR="00086E0A" w:rsidRPr="00ED0B8B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Кудрявцев Матвей, 5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44" w:type="dxa"/>
          </w:tcPr>
          <w:p w:rsidR="00086E0A" w:rsidRPr="00ED0B8B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МБОУ «Многопрофильный лицей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им.А.М.Булатова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г.Кукмор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976" w:type="dxa"/>
          </w:tcPr>
          <w:p w:rsidR="00086E0A" w:rsidRPr="00ED0B8B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Натуральное хозяйство как полезная форма организации ЗОЖ и трудовой деятельности</w:t>
            </w:r>
          </w:p>
        </w:tc>
      </w:tr>
      <w:tr w:rsidR="00086E0A" w:rsidTr="00086E0A">
        <w:tc>
          <w:tcPr>
            <w:tcW w:w="466" w:type="dxa"/>
          </w:tcPr>
          <w:p w:rsidR="00086E0A" w:rsidRPr="00ED0B8B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081" w:type="dxa"/>
          </w:tcPr>
          <w:p w:rsidR="00086E0A" w:rsidRPr="00ED0B8B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Гимадиева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Диляра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, 8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44" w:type="dxa"/>
          </w:tcPr>
          <w:p w:rsidR="00086E0A" w:rsidRPr="00ED0B8B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Балтасинская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СОШ»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Балтасинского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2976" w:type="dxa"/>
          </w:tcPr>
          <w:p w:rsidR="00086E0A" w:rsidRPr="00ED0B8B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Семейный бизнес на артезианской воде «Ключ к здоровью»</w:t>
            </w:r>
          </w:p>
        </w:tc>
      </w:tr>
      <w:tr w:rsidR="00086E0A" w:rsidTr="00086E0A">
        <w:tc>
          <w:tcPr>
            <w:tcW w:w="466" w:type="dxa"/>
          </w:tcPr>
          <w:p w:rsidR="00086E0A" w:rsidRPr="00ED0B8B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081" w:type="dxa"/>
          </w:tcPr>
          <w:p w:rsidR="00086E0A" w:rsidRPr="00ED0B8B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Антонова Дина, 6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44" w:type="dxa"/>
          </w:tcPr>
          <w:p w:rsidR="00086E0A" w:rsidRPr="00ED0B8B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МБОУ «Многопрофильный лицей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им.А.М.Булатова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г.Кукмор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976" w:type="dxa"/>
          </w:tcPr>
          <w:p w:rsidR="00086E0A" w:rsidRPr="00ED0B8B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Детская пластиковая карта – </w:t>
            </w:r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лучше</w:t>
            </w:r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чем наличность?</w:t>
            </w:r>
          </w:p>
        </w:tc>
      </w:tr>
      <w:tr w:rsidR="00086E0A" w:rsidTr="00086E0A">
        <w:tc>
          <w:tcPr>
            <w:tcW w:w="466" w:type="dxa"/>
          </w:tcPr>
          <w:p w:rsidR="00086E0A" w:rsidRPr="00ED0B8B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081" w:type="dxa"/>
          </w:tcPr>
          <w:p w:rsidR="00086E0A" w:rsidRPr="00ED0B8B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Багманова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Сабина,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Манапова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Регина, 8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44" w:type="dxa"/>
          </w:tcPr>
          <w:p w:rsidR="00086E0A" w:rsidRPr="00ED0B8B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МБОУ «КСШ №4»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г.Кукмор</w:t>
            </w:r>
            <w:proofErr w:type="spellEnd"/>
          </w:p>
        </w:tc>
        <w:tc>
          <w:tcPr>
            <w:tcW w:w="2976" w:type="dxa"/>
          </w:tcPr>
          <w:p w:rsidR="00086E0A" w:rsidRPr="00ED0B8B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Успешный семейный бюджет. 21 шаг к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у.спеху</w:t>
            </w:r>
            <w:proofErr w:type="spellEnd"/>
          </w:p>
        </w:tc>
      </w:tr>
      <w:tr w:rsidR="00086E0A" w:rsidTr="00086E0A">
        <w:tc>
          <w:tcPr>
            <w:tcW w:w="466" w:type="dxa"/>
          </w:tcPr>
          <w:p w:rsidR="00086E0A" w:rsidRPr="00ED0B8B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081" w:type="dxa"/>
          </w:tcPr>
          <w:p w:rsidR="00086E0A" w:rsidRPr="00ED0B8B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Юзмиева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Зилия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, 9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44" w:type="dxa"/>
          </w:tcPr>
          <w:p w:rsidR="00086E0A" w:rsidRPr="00916F76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СОШ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с.Маскара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им.Н.А.Самигуллина</w:t>
            </w:r>
            <w:proofErr w:type="spellEnd"/>
            <w:r w:rsidRPr="00C01D0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976" w:type="dxa"/>
          </w:tcPr>
          <w:p w:rsidR="00086E0A" w:rsidRPr="00ED0B8B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BAQ</w:t>
            </w:r>
            <w:r w:rsidRPr="00916F7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matur</w:t>
            </w:r>
            <w:proofErr w:type="spellEnd"/>
            <w:r w:rsidRPr="00916F7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мой билет в будущее</w:t>
            </w:r>
          </w:p>
        </w:tc>
      </w:tr>
      <w:tr w:rsidR="00086E0A" w:rsidTr="00086E0A">
        <w:tc>
          <w:tcPr>
            <w:tcW w:w="466" w:type="dxa"/>
          </w:tcPr>
          <w:p w:rsidR="00086E0A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2081" w:type="dxa"/>
          </w:tcPr>
          <w:p w:rsidR="00086E0A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Галиева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Эльвина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Бурьянова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Виктория, 8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44" w:type="dxa"/>
          </w:tcPr>
          <w:p w:rsidR="00086E0A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МБОУ «СОШ» № 173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2976" w:type="dxa"/>
          </w:tcPr>
          <w:p w:rsidR="00086E0A" w:rsidRPr="00EB751C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Экономика как наука</w:t>
            </w:r>
          </w:p>
        </w:tc>
      </w:tr>
      <w:tr w:rsidR="00086E0A" w:rsidTr="00086E0A">
        <w:tc>
          <w:tcPr>
            <w:tcW w:w="466" w:type="dxa"/>
          </w:tcPr>
          <w:p w:rsidR="00086E0A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2081" w:type="dxa"/>
          </w:tcPr>
          <w:p w:rsidR="00086E0A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Кашипов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Сулейман, 8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44" w:type="dxa"/>
          </w:tcPr>
          <w:p w:rsidR="00086E0A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МБОУ «СОШ» № 173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2976" w:type="dxa"/>
          </w:tcPr>
          <w:p w:rsidR="00086E0A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Сравнение развития экономики на Западе и Востоке</w:t>
            </w:r>
          </w:p>
        </w:tc>
      </w:tr>
      <w:tr w:rsidR="00086E0A" w:rsidTr="00086E0A">
        <w:tc>
          <w:tcPr>
            <w:tcW w:w="466" w:type="dxa"/>
          </w:tcPr>
          <w:p w:rsidR="00086E0A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2081" w:type="dxa"/>
          </w:tcPr>
          <w:p w:rsidR="00086E0A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Хайртдинова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Самира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, 8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44" w:type="dxa"/>
          </w:tcPr>
          <w:p w:rsidR="00086E0A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МБОУ «СОШ» № 173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2976" w:type="dxa"/>
          </w:tcPr>
          <w:p w:rsidR="00086E0A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Денежные знаки России, Франции и Великобритании в сравнении</w:t>
            </w:r>
          </w:p>
        </w:tc>
      </w:tr>
      <w:tr w:rsidR="00086E0A" w:rsidTr="00086E0A">
        <w:tc>
          <w:tcPr>
            <w:tcW w:w="466" w:type="dxa"/>
          </w:tcPr>
          <w:p w:rsidR="00086E0A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2081" w:type="dxa"/>
          </w:tcPr>
          <w:p w:rsidR="00086E0A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Гайнутдинова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Мария, Хайруллина Яна. 8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44" w:type="dxa"/>
          </w:tcPr>
          <w:p w:rsidR="00086E0A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МБОУ «СОШ» № 173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2976" w:type="dxa"/>
          </w:tcPr>
          <w:p w:rsidR="00086E0A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Выдающиеся экономисты разных стран и их вклад в мировую экономику</w:t>
            </w:r>
          </w:p>
        </w:tc>
      </w:tr>
      <w:tr w:rsidR="00086E0A" w:rsidTr="00086E0A">
        <w:tc>
          <w:tcPr>
            <w:tcW w:w="466" w:type="dxa"/>
          </w:tcPr>
          <w:p w:rsidR="00086E0A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2081" w:type="dxa"/>
          </w:tcPr>
          <w:p w:rsidR="00086E0A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Миннемуллин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Камиль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, 6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44" w:type="dxa"/>
          </w:tcPr>
          <w:p w:rsidR="00086E0A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МБОУ СОШ 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им.С.Ахтямова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с.Манзарас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976" w:type="dxa"/>
          </w:tcPr>
          <w:p w:rsidR="00086E0A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Применение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нейросети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в экономике</w:t>
            </w:r>
          </w:p>
        </w:tc>
      </w:tr>
      <w:tr w:rsidR="00E34B76" w:rsidTr="00086E0A">
        <w:tc>
          <w:tcPr>
            <w:tcW w:w="466" w:type="dxa"/>
          </w:tcPr>
          <w:p w:rsidR="00E34B76" w:rsidRDefault="00E34B76" w:rsidP="00E34B76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4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081" w:type="dxa"/>
          </w:tcPr>
          <w:p w:rsidR="00E34B76" w:rsidRDefault="00E34B76" w:rsidP="00E34B76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Зарипов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Юсуф, 5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44" w:type="dxa"/>
          </w:tcPr>
          <w:p w:rsidR="00E34B76" w:rsidRDefault="00E34B76" w:rsidP="00E34B76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МБОУ ««СОШ» №173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г.Казань</w:t>
            </w:r>
            <w:proofErr w:type="spellEnd"/>
          </w:p>
        </w:tc>
        <w:tc>
          <w:tcPr>
            <w:tcW w:w="2976" w:type="dxa"/>
          </w:tcPr>
          <w:p w:rsidR="00E34B76" w:rsidRDefault="00E34B76" w:rsidP="00E34B76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150 рублей у Герасима в рассказе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И.С.Тургенева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«Муму» и в настоящее время – сравнение продуктовой корзины</w:t>
            </w:r>
          </w:p>
        </w:tc>
      </w:tr>
    </w:tbl>
    <w:p w:rsidR="00086E0A" w:rsidRDefault="00086E0A" w:rsidP="00086E0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E0A" w:rsidRPr="00086E0A" w:rsidRDefault="00086E0A" w:rsidP="00086E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E0A">
        <w:rPr>
          <w:rFonts w:ascii="Times New Roman" w:hAnsi="Times New Roman" w:cs="Times New Roman"/>
          <w:b/>
          <w:sz w:val="24"/>
          <w:szCs w:val="24"/>
        </w:rPr>
        <w:t>Секция «Мои первые шаги в экономическую науку</w:t>
      </w:r>
      <w:r>
        <w:rPr>
          <w:rFonts w:ascii="Times New Roman" w:hAnsi="Times New Roman" w:cs="Times New Roman"/>
          <w:b/>
          <w:sz w:val="24"/>
          <w:szCs w:val="24"/>
        </w:rPr>
        <w:t>» (10-11</w:t>
      </w:r>
      <w:r w:rsidRPr="00086E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86E0A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086E0A">
        <w:rPr>
          <w:rFonts w:ascii="Times New Roman" w:hAnsi="Times New Roman" w:cs="Times New Roman"/>
          <w:b/>
          <w:sz w:val="24"/>
          <w:szCs w:val="24"/>
        </w:rPr>
        <w:t>.)</w:t>
      </w:r>
    </w:p>
    <w:p w:rsidR="00086E0A" w:rsidRDefault="00086E0A" w:rsidP="00086E0A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"/>
        <w:gridCol w:w="2364"/>
        <w:gridCol w:w="3119"/>
        <w:gridCol w:w="3118"/>
      </w:tblGrid>
      <w:tr w:rsidR="00086E0A" w:rsidRPr="001C27EC" w:rsidTr="00086E0A">
        <w:tc>
          <w:tcPr>
            <w:tcW w:w="466" w:type="dxa"/>
          </w:tcPr>
          <w:p w:rsidR="00086E0A" w:rsidRPr="001C27EC" w:rsidRDefault="00086E0A" w:rsidP="00AE1E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7EC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364" w:type="dxa"/>
          </w:tcPr>
          <w:p w:rsidR="00086E0A" w:rsidRPr="001C27EC" w:rsidRDefault="00086E0A" w:rsidP="00AE1E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7EC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3119" w:type="dxa"/>
          </w:tcPr>
          <w:p w:rsidR="00086E0A" w:rsidRPr="001C27EC" w:rsidRDefault="00086E0A" w:rsidP="00AE1E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7EC">
              <w:rPr>
                <w:rFonts w:ascii="Times New Roman" w:hAnsi="Times New Roman"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3118" w:type="dxa"/>
          </w:tcPr>
          <w:p w:rsidR="00086E0A" w:rsidRPr="001C27EC" w:rsidRDefault="00086E0A" w:rsidP="00AE1E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7EC">
              <w:rPr>
                <w:rFonts w:ascii="Times New Roman" w:hAnsi="Times New Roman"/>
                <w:sz w:val="20"/>
                <w:szCs w:val="20"/>
              </w:rPr>
              <w:t>Тема</w:t>
            </w:r>
          </w:p>
        </w:tc>
      </w:tr>
      <w:tr w:rsidR="00086E0A" w:rsidRPr="001C27EC" w:rsidTr="00086E0A">
        <w:tc>
          <w:tcPr>
            <w:tcW w:w="466" w:type="dxa"/>
          </w:tcPr>
          <w:p w:rsidR="00086E0A" w:rsidRPr="001C27EC" w:rsidRDefault="00086E0A" w:rsidP="00AE1E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364" w:type="dxa"/>
          </w:tcPr>
          <w:p w:rsidR="00086E0A" w:rsidRPr="001C27EC" w:rsidRDefault="00086E0A" w:rsidP="00AE1E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Фаттахова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Тансылу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11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3119" w:type="dxa"/>
          </w:tcPr>
          <w:p w:rsidR="00086E0A" w:rsidRPr="001C27EC" w:rsidRDefault="00086E0A" w:rsidP="00AE1E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Мамаширская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СОШ»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Кукморского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3118" w:type="dxa"/>
          </w:tcPr>
          <w:p w:rsidR="00086E0A" w:rsidRPr="001C27EC" w:rsidRDefault="00086E0A" w:rsidP="00AE1E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Банковские карты и их развитие на современном этапе</w:t>
            </w:r>
          </w:p>
        </w:tc>
      </w:tr>
      <w:tr w:rsidR="00086E0A" w:rsidRPr="001C27EC" w:rsidTr="00086E0A">
        <w:tc>
          <w:tcPr>
            <w:tcW w:w="466" w:type="dxa"/>
          </w:tcPr>
          <w:p w:rsidR="00086E0A" w:rsidRPr="001C27EC" w:rsidRDefault="00086E0A" w:rsidP="00AE1E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364" w:type="dxa"/>
          </w:tcPr>
          <w:p w:rsidR="00086E0A" w:rsidRDefault="00086E0A" w:rsidP="00AE1E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Бакланова Регина, 7кл.</w:t>
            </w:r>
          </w:p>
          <w:p w:rsidR="00086E0A" w:rsidRPr="001C27EC" w:rsidRDefault="00086E0A" w:rsidP="00AE1E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Орлова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11кл.</w:t>
            </w:r>
          </w:p>
        </w:tc>
        <w:tc>
          <w:tcPr>
            <w:tcW w:w="3119" w:type="dxa"/>
          </w:tcPr>
          <w:p w:rsidR="00086E0A" w:rsidRPr="001C27EC" w:rsidRDefault="00086E0A" w:rsidP="00AE1E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МБОУ «Многопрофильный лицей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им.А.М.Булатова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г.Кукмор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118" w:type="dxa"/>
          </w:tcPr>
          <w:p w:rsidR="00086E0A" w:rsidRPr="001C27EC" w:rsidRDefault="00086E0A" w:rsidP="00AE1E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Роль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Ф.Г.Газизуллина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становлении татарской экономической мысли</w:t>
            </w:r>
          </w:p>
        </w:tc>
      </w:tr>
      <w:tr w:rsidR="00086E0A" w:rsidRPr="001C27EC" w:rsidTr="00086E0A">
        <w:tc>
          <w:tcPr>
            <w:tcW w:w="466" w:type="dxa"/>
          </w:tcPr>
          <w:p w:rsidR="00086E0A" w:rsidRPr="001C27EC" w:rsidRDefault="00086E0A" w:rsidP="00AE1E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364" w:type="dxa"/>
          </w:tcPr>
          <w:p w:rsidR="00086E0A" w:rsidRPr="001C27EC" w:rsidRDefault="00086E0A" w:rsidP="00AE1E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Севрюкова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Елизавета, 10кл.</w:t>
            </w:r>
          </w:p>
        </w:tc>
        <w:tc>
          <w:tcPr>
            <w:tcW w:w="3119" w:type="dxa"/>
          </w:tcPr>
          <w:p w:rsidR="00086E0A" w:rsidRPr="001C27EC" w:rsidRDefault="00086E0A" w:rsidP="00AE1E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МБОУ СОШ №9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Бугульминского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им.К.А.Сидоркиной</w:t>
            </w:r>
            <w:proofErr w:type="spellEnd"/>
          </w:p>
        </w:tc>
        <w:tc>
          <w:tcPr>
            <w:tcW w:w="3118" w:type="dxa"/>
          </w:tcPr>
          <w:p w:rsidR="00086E0A" w:rsidRPr="001C27EC" w:rsidRDefault="00086E0A" w:rsidP="00AE1E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Предпринимательская деятельность несовершеннолетних</w:t>
            </w:r>
          </w:p>
        </w:tc>
      </w:tr>
      <w:tr w:rsidR="00086E0A" w:rsidRPr="001C27EC" w:rsidTr="00086E0A">
        <w:tc>
          <w:tcPr>
            <w:tcW w:w="466" w:type="dxa"/>
          </w:tcPr>
          <w:p w:rsidR="00086E0A" w:rsidRPr="001C27EC" w:rsidRDefault="00086E0A" w:rsidP="00AE1E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364" w:type="dxa"/>
          </w:tcPr>
          <w:p w:rsidR="00086E0A" w:rsidRPr="001C27EC" w:rsidRDefault="00086E0A" w:rsidP="00AE1E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Сабиров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Сайдаш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11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086E0A" w:rsidRPr="001C27EC" w:rsidRDefault="00086E0A" w:rsidP="00AE1E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Мамаширская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СОШ»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Кукморского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3118" w:type="dxa"/>
          </w:tcPr>
          <w:p w:rsidR="00086E0A" w:rsidRPr="001C27EC" w:rsidRDefault="00086E0A" w:rsidP="00AE1E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Акции и облигации как финансовые инструменты: различия и преимущества</w:t>
            </w:r>
          </w:p>
        </w:tc>
      </w:tr>
      <w:tr w:rsidR="00086E0A" w:rsidRPr="001C27EC" w:rsidTr="00086E0A">
        <w:tc>
          <w:tcPr>
            <w:tcW w:w="466" w:type="dxa"/>
          </w:tcPr>
          <w:p w:rsidR="00086E0A" w:rsidRPr="001C27EC" w:rsidRDefault="00086E0A" w:rsidP="00AE1E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364" w:type="dxa"/>
          </w:tcPr>
          <w:p w:rsidR="00086E0A" w:rsidRPr="001C27EC" w:rsidRDefault="00086E0A" w:rsidP="00AE1E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Батыршина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Дина, 11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086E0A" w:rsidRPr="001C27EC" w:rsidRDefault="00086E0A" w:rsidP="00AE1E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Смаильская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СОШ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им.Г.Г.Гильмутдинова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Балтасинского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3118" w:type="dxa"/>
          </w:tcPr>
          <w:p w:rsidR="00086E0A" w:rsidRPr="001C27EC" w:rsidRDefault="00086E0A" w:rsidP="00AE1E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Материнский капитал-как средство государственной поддержки и повышения благополучия семьи при современных экономических реалиях РФ</w:t>
            </w:r>
          </w:p>
        </w:tc>
      </w:tr>
      <w:tr w:rsidR="00086E0A" w:rsidRPr="001C27EC" w:rsidTr="00086E0A">
        <w:tc>
          <w:tcPr>
            <w:tcW w:w="466" w:type="dxa"/>
          </w:tcPr>
          <w:p w:rsidR="00086E0A" w:rsidRPr="001C27EC" w:rsidRDefault="00086E0A" w:rsidP="00AE1E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364" w:type="dxa"/>
          </w:tcPr>
          <w:p w:rsidR="00086E0A" w:rsidRPr="001C27EC" w:rsidRDefault="00086E0A" w:rsidP="00AE1E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Асхадуллин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Нияз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11кл.</w:t>
            </w:r>
          </w:p>
        </w:tc>
        <w:tc>
          <w:tcPr>
            <w:tcW w:w="3119" w:type="dxa"/>
          </w:tcPr>
          <w:p w:rsidR="00086E0A" w:rsidRPr="001C27EC" w:rsidRDefault="00086E0A" w:rsidP="00AE1E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Мамаширская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СОШ»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Кукморского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3118" w:type="dxa"/>
          </w:tcPr>
          <w:p w:rsidR="00086E0A" w:rsidRPr="001C27EC" w:rsidRDefault="00086E0A" w:rsidP="00AE1E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Появление денег и товарно-денежных отношений</w:t>
            </w:r>
          </w:p>
        </w:tc>
      </w:tr>
      <w:tr w:rsidR="00086E0A" w:rsidRPr="001C27EC" w:rsidTr="00086E0A">
        <w:tc>
          <w:tcPr>
            <w:tcW w:w="466" w:type="dxa"/>
          </w:tcPr>
          <w:p w:rsidR="00086E0A" w:rsidRPr="001C27EC" w:rsidRDefault="00086E0A" w:rsidP="00AE1E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364" w:type="dxa"/>
          </w:tcPr>
          <w:p w:rsidR="00086E0A" w:rsidRPr="001C27EC" w:rsidRDefault="00086E0A" w:rsidP="00AE1E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Гилязутдинова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10кл.</w:t>
            </w:r>
          </w:p>
        </w:tc>
        <w:tc>
          <w:tcPr>
            <w:tcW w:w="3119" w:type="dxa"/>
          </w:tcPr>
          <w:p w:rsidR="00086E0A" w:rsidRPr="001C27EC" w:rsidRDefault="00086E0A" w:rsidP="00AE1E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Янгуловская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СОШ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им.Г.Г.Гарифуллина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Балтасинского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3118" w:type="dxa"/>
          </w:tcPr>
          <w:p w:rsidR="00086E0A" w:rsidRPr="001C27EC" w:rsidRDefault="00086E0A" w:rsidP="00AE1E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Предпринимательство в жизни подростков</w:t>
            </w:r>
          </w:p>
        </w:tc>
      </w:tr>
      <w:tr w:rsidR="00086E0A" w:rsidRPr="003432F5" w:rsidTr="00086E0A">
        <w:tc>
          <w:tcPr>
            <w:tcW w:w="466" w:type="dxa"/>
          </w:tcPr>
          <w:p w:rsidR="00086E0A" w:rsidRPr="001C27EC" w:rsidRDefault="00086E0A" w:rsidP="00AE1E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364" w:type="dxa"/>
          </w:tcPr>
          <w:p w:rsidR="00086E0A" w:rsidRPr="001C27EC" w:rsidRDefault="00086E0A" w:rsidP="00AE1E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Габдулхакова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Аделя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11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086E0A" w:rsidRPr="001C27EC" w:rsidRDefault="00086E0A" w:rsidP="00AE1E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МБОУ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Мамаширская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СОШ»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Кукморского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3118" w:type="dxa"/>
          </w:tcPr>
          <w:p w:rsidR="00086E0A" w:rsidRPr="003432F5" w:rsidRDefault="00086E0A" w:rsidP="00AE1E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География на купюрах и банкнотах</w:t>
            </w:r>
          </w:p>
        </w:tc>
      </w:tr>
      <w:tr w:rsidR="00086E0A" w:rsidRPr="003432F5" w:rsidTr="00086E0A">
        <w:tc>
          <w:tcPr>
            <w:tcW w:w="466" w:type="dxa"/>
          </w:tcPr>
          <w:p w:rsidR="00086E0A" w:rsidRDefault="00086E0A" w:rsidP="00AE1E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364" w:type="dxa"/>
          </w:tcPr>
          <w:p w:rsidR="00086E0A" w:rsidRDefault="00086E0A" w:rsidP="00AE1E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Вагапова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11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086E0A" w:rsidRDefault="00086E0A" w:rsidP="00AE1E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Мамаширская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СОШ»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Кукморского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3118" w:type="dxa"/>
          </w:tcPr>
          <w:p w:rsidR="00086E0A" w:rsidRPr="003432F5" w:rsidRDefault="00086E0A" w:rsidP="00AE1E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Банк и банковские услуги</w:t>
            </w:r>
          </w:p>
        </w:tc>
      </w:tr>
      <w:tr w:rsidR="00086E0A" w:rsidTr="00086E0A">
        <w:tc>
          <w:tcPr>
            <w:tcW w:w="466" w:type="dxa"/>
          </w:tcPr>
          <w:p w:rsidR="00086E0A" w:rsidRDefault="00086E0A" w:rsidP="00AE1E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364" w:type="dxa"/>
          </w:tcPr>
          <w:p w:rsidR="00086E0A" w:rsidRDefault="00086E0A" w:rsidP="00AE1E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Бикмухаметова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Дина, 10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086E0A" w:rsidRDefault="00086E0A" w:rsidP="00AE1E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Ныртинская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средняя школа»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Кукморского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3118" w:type="dxa"/>
          </w:tcPr>
          <w:p w:rsidR="00086E0A" w:rsidRDefault="00086E0A" w:rsidP="00AE1E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Потребление и экономия воды в математических расчетах</w:t>
            </w:r>
          </w:p>
        </w:tc>
      </w:tr>
    </w:tbl>
    <w:p w:rsidR="00086E0A" w:rsidRDefault="00086E0A" w:rsidP="00086E0A">
      <w:pPr>
        <w:spacing w:after="0"/>
        <w:rPr>
          <w:rFonts w:ascii="Times New Roman" w:hAnsi="Times New Roman"/>
          <w:sz w:val="28"/>
          <w:szCs w:val="28"/>
        </w:rPr>
      </w:pPr>
    </w:p>
    <w:p w:rsidR="00086E0A" w:rsidRDefault="00086E0A" w:rsidP="00086E0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2296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Секция </w:t>
      </w:r>
      <w:proofErr w:type="gramStart"/>
      <w:r w:rsidRPr="0002296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«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Мой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Startup</w:t>
      </w:r>
      <w:r w:rsidRPr="0002296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(4-9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.)</w:t>
      </w:r>
    </w:p>
    <w:p w:rsidR="00086E0A" w:rsidRDefault="00086E0A" w:rsidP="00086E0A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"/>
        <w:gridCol w:w="2364"/>
        <w:gridCol w:w="3119"/>
        <w:gridCol w:w="3118"/>
      </w:tblGrid>
      <w:tr w:rsidR="00086E0A" w:rsidRPr="00DB3188" w:rsidTr="00086E0A">
        <w:tc>
          <w:tcPr>
            <w:tcW w:w="466" w:type="dxa"/>
          </w:tcPr>
          <w:p w:rsidR="00086E0A" w:rsidRPr="00DB3188" w:rsidRDefault="00086E0A" w:rsidP="00AE1E6D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B318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364" w:type="dxa"/>
          </w:tcPr>
          <w:p w:rsidR="00086E0A" w:rsidRPr="00DB3188" w:rsidRDefault="00086E0A" w:rsidP="00AE1E6D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3119" w:type="dxa"/>
          </w:tcPr>
          <w:p w:rsidR="00086E0A" w:rsidRPr="00DB3188" w:rsidRDefault="00086E0A" w:rsidP="00AE1E6D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3118" w:type="dxa"/>
          </w:tcPr>
          <w:p w:rsidR="00086E0A" w:rsidRPr="00DB3188" w:rsidRDefault="00086E0A" w:rsidP="00AE1E6D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Тема</w:t>
            </w:r>
          </w:p>
        </w:tc>
      </w:tr>
      <w:tr w:rsidR="00086E0A" w:rsidRPr="00DB3188" w:rsidTr="00086E0A">
        <w:tc>
          <w:tcPr>
            <w:tcW w:w="466" w:type="dxa"/>
          </w:tcPr>
          <w:p w:rsidR="00086E0A" w:rsidRPr="00DB3188" w:rsidRDefault="00086E0A" w:rsidP="00AE1E6D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364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Исанькин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Данил,  9</w:t>
            </w:r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19" w:type="dxa"/>
          </w:tcPr>
          <w:p w:rsidR="00086E0A" w:rsidRDefault="00086E0A" w:rsidP="00AE1E6D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МБОУ «СОШ села Средний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Кумор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Кукморского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118" w:type="dxa"/>
          </w:tcPr>
          <w:p w:rsidR="00086E0A" w:rsidRDefault="00086E0A" w:rsidP="00AE1E6D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Мини-ферма по кролиководству «Великан»</w:t>
            </w:r>
          </w:p>
        </w:tc>
      </w:tr>
      <w:tr w:rsidR="00086E0A" w:rsidRPr="00DB3188" w:rsidTr="00086E0A">
        <w:tc>
          <w:tcPr>
            <w:tcW w:w="466" w:type="dxa"/>
          </w:tcPr>
          <w:p w:rsidR="00086E0A" w:rsidRPr="00DB3188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364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Аскарова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Аделина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Мухаметшина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Динара, 7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19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МБОУ «Многопрофильный лицей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им.А.М.Булатова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г.Кукмор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118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Картины на спилах дерева</w:t>
            </w:r>
          </w:p>
        </w:tc>
      </w:tr>
      <w:tr w:rsidR="00086E0A" w:rsidRPr="00DB3188" w:rsidTr="00086E0A">
        <w:tc>
          <w:tcPr>
            <w:tcW w:w="466" w:type="dxa"/>
          </w:tcPr>
          <w:p w:rsidR="00086E0A" w:rsidRPr="00DB3188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364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Рамаев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Раяз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, 4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19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Среднетиганская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СОШ» Алексеевского района</w:t>
            </w:r>
          </w:p>
        </w:tc>
        <w:tc>
          <w:tcPr>
            <w:tcW w:w="3118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Шифалы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улэннэр-аяк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астында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86E0A" w:rsidRPr="00DB3188" w:rsidTr="00086E0A">
        <w:tc>
          <w:tcPr>
            <w:tcW w:w="466" w:type="dxa"/>
          </w:tcPr>
          <w:p w:rsidR="00086E0A" w:rsidRPr="00DB3188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364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Петрова Виктория, Афанасьев Матвей, 7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19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МБОУ «СОШ села Средний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Кумор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Кукморского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118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Комнатные растения</w:t>
            </w:r>
          </w:p>
        </w:tc>
      </w:tr>
      <w:tr w:rsidR="00086E0A" w:rsidRPr="00DB3188" w:rsidTr="00086E0A">
        <w:tc>
          <w:tcPr>
            <w:tcW w:w="466" w:type="dxa"/>
          </w:tcPr>
          <w:p w:rsidR="00086E0A" w:rsidRPr="00DB3188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364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Мочалов Михаил</w:t>
            </w:r>
          </w:p>
        </w:tc>
        <w:tc>
          <w:tcPr>
            <w:tcW w:w="3119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МБОУ «Многопрофильный лицей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им.А.М.Булатова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г.Кукмор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118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Очистка пруда от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синезеленых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водорослей с помощью двустворчатых моллюсков  </w:t>
            </w:r>
          </w:p>
        </w:tc>
      </w:tr>
      <w:tr w:rsidR="00086E0A" w:rsidRPr="00DB3188" w:rsidTr="00086E0A">
        <w:tc>
          <w:tcPr>
            <w:tcW w:w="466" w:type="dxa"/>
          </w:tcPr>
          <w:p w:rsidR="00086E0A" w:rsidRPr="00DB3188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364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Сладков Святослав, 4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19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МБОУ «Гимназия №8»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г.Казани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; МБУДО Городской центр творческого развития и гуманитарного образования для одаренных детей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118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Создание увлажнителя воздуха. Спасительная влага.</w:t>
            </w:r>
          </w:p>
        </w:tc>
      </w:tr>
      <w:tr w:rsidR="00086E0A" w:rsidRPr="00DB3188" w:rsidTr="00086E0A">
        <w:tc>
          <w:tcPr>
            <w:tcW w:w="466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364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Зайнуллина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Миляуша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, 9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19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МБОУ «Многопрофильный лицей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им.А.М.Булатова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г.Кукмор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118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Увлечение или бизнес</w:t>
            </w:r>
          </w:p>
        </w:tc>
      </w:tr>
      <w:tr w:rsidR="00086E0A" w:rsidRPr="00DB3188" w:rsidTr="00086E0A">
        <w:tc>
          <w:tcPr>
            <w:tcW w:w="466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364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Попова Алиса, 6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19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МБОУ «Лицей №177» Ново-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савинского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района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118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Летнее кафе</w:t>
            </w:r>
          </w:p>
        </w:tc>
      </w:tr>
      <w:tr w:rsidR="00086E0A" w:rsidRPr="00DB3188" w:rsidTr="00086E0A">
        <w:tc>
          <w:tcPr>
            <w:tcW w:w="466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2364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Нишева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Ирина, 7г</w:t>
            </w:r>
          </w:p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Шагова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Дарья, 6г</w:t>
            </w:r>
          </w:p>
        </w:tc>
        <w:tc>
          <w:tcPr>
            <w:tcW w:w="3119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МБОУ «Гимназия №125» Советского района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118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Мой первый бизнес-изделия из бисера</w:t>
            </w:r>
          </w:p>
        </w:tc>
      </w:tr>
      <w:tr w:rsidR="00086E0A" w:rsidRPr="00DB3188" w:rsidTr="00086E0A">
        <w:tc>
          <w:tcPr>
            <w:tcW w:w="466" w:type="dxa"/>
          </w:tcPr>
          <w:p w:rsidR="00086E0A" w:rsidRDefault="00E34B76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</w:t>
            </w:r>
            <w:bookmarkStart w:id="0" w:name="_GoBack"/>
            <w:bookmarkEnd w:id="0"/>
            <w:r w:rsidR="00086E0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364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Камалова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Юлдыз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 10</w:t>
            </w:r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кл.,</w:t>
            </w:r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Богомолова Камилла, 7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19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МБОУ «Многопрофильный лицей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им.А.М.Булатова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г.Кукмор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118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Эко-сумка</w:t>
            </w:r>
          </w:p>
        </w:tc>
      </w:tr>
    </w:tbl>
    <w:p w:rsidR="00086E0A" w:rsidRDefault="00086E0A" w:rsidP="00086E0A">
      <w:pPr>
        <w:shd w:val="clear" w:color="auto" w:fill="FFFFFF" w:themeFill="background1"/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86E0A" w:rsidRDefault="00086E0A" w:rsidP="00086E0A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2296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Секция </w:t>
      </w:r>
      <w:proofErr w:type="gramStart"/>
      <w:r w:rsidRPr="0002296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«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Мой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Startup</w:t>
      </w:r>
      <w:r w:rsidRPr="0002296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(10-11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"/>
        <w:gridCol w:w="2364"/>
        <w:gridCol w:w="3119"/>
        <w:gridCol w:w="3118"/>
      </w:tblGrid>
      <w:tr w:rsidR="00086E0A" w:rsidRPr="00D24F76" w:rsidTr="00086E0A">
        <w:tc>
          <w:tcPr>
            <w:tcW w:w="466" w:type="dxa"/>
          </w:tcPr>
          <w:p w:rsidR="00086E0A" w:rsidRPr="00DB3188" w:rsidRDefault="00086E0A" w:rsidP="00AE1E6D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364" w:type="dxa"/>
          </w:tcPr>
          <w:p w:rsidR="00086E0A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Хасанов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Фанзиль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 10кл.</w:t>
            </w:r>
          </w:p>
        </w:tc>
        <w:tc>
          <w:tcPr>
            <w:tcW w:w="3119" w:type="dxa"/>
          </w:tcPr>
          <w:p w:rsidR="00086E0A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МБОУ «Многопрофильный лицей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им.А.М.Булатова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г.Кукмор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118" w:type="dxa"/>
          </w:tcPr>
          <w:p w:rsidR="00086E0A" w:rsidRPr="00D24F76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EVILLE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 сервис популяризации экотуризма и улучшения экологического состояния в городах</w:t>
            </w:r>
          </w:p>
        </w:tc>
      </w:tr>
      <w:tr w:rsidR="00086E0A" w:rsidTr="00086E0A">
        <w:tc>
          <w:tcPr>
            <w:tcW w:w="466" w:type="dxa"/>
          </w:tcPr>
          <w:p w:rsidR="00086E0A" w:rsidRPr="00DB3188" w:rsidRDefault="00086E0A" w:rsidP="00AE1E6D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364" w:type="dxa"/>
          </w:tcPr>
          <w:p w:rsidR="00086E0A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Шагабеева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Марьям, 10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19" w:type="dxa"/>
          </w:tcPr>
          <w:p w:rsidR="00086E0A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МБОУ «Гимназия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с.Большой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Сардек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им.К.Ф.Шакирова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Кукморского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118" w:type="dxa"/>
          </w:tcPr>
          <w:p w:rsidR="00086E0A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Бизнес-проект «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Чипполино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»</w:t>
            </w:r>
          </w:p>
        </w:tc>
      </w:tr>
      <w:tr w:rsidR="00086E0A" w:rsidTr="00086E0A">
        <w:tc>
          <w:tcPr>
            <w:tcW w:w="466" w:type="dxa"/>
          </w:tcPr>
          <w:p w:rsidR="00086E0A" w:rsidRPr="00DB3188" w:rsidRDefault="00086E0A" w:rsidP="00AE1E6D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2364" w:type="dxa"/>
          </w:tcPr>
          <w:p w:rsidR="00086E0A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Зарипова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Лилия, 10кл.</w:t>
            </w:r>
          </w:p>
        </w:tc>
        <w:tc>
          <w:tcPr>
            <w:tcW w:w="3119" w:type="dxa"/>
          </w:tcPr>
          <w:p w:rsidR="00086E0A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МБОУ «Многопрофильный лицей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им.А.М.Булатова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г.Кукмор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118" w:type="dxa"/>
          </w:tcPr>
          <w:p w:rsidR="00086E0A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Сувенирные изделия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г.Кукмор</w:t>
            </w:r>
            <w:proofErr w:type="spellEnd"/>
          </w:p>
        </w:tc>
      </w:tr>
      <w:tr w:rsidR="00086E0A" w:rsidRPr="002D58CB" w:rsidTr="00086E0A">
        <w:tc>
          <w:tcPr>
            <w:tcW w:w="466" w:type="dxa"/>
          </w:tcPr>
          <w:p w:rsidR="00086E0A" w:rsidRPr="00DB3188" w:rsidRDefault="00086E0A" w:rsidP="00AE1E6D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364" w:type="dxa"/>
          </w:tcPr>
          <w:p w:rsidR="00086E0A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Минибаев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Адель</w:t>
            </w:r>
          </w:p>
        </w:tc>
        <w:tc>
          <w:tcPr>
            <w:tcW w:w="3119" w:type="dxa"/>
          </w:tcPr>
          <w:p w:rsidR="00086E0A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МБОУ «Многопрофильный лицей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им.А.М.Булатова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г.Кукмор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118" w:type="dxa"/>
          </w:tcPr>
          <w:p w:rsidR="00086E0A" w:rsidRPr="002D58CB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Создание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Telegram</w:t>
            </w:r>
            <w:r w:rsidRPr="002D58C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бота для заказа еды в организациях общественного питания</w:t>
            </w:r>
          </w:p>
        </w:tc>
      </w:tr>
      <w:tr w:rsidR="00086E0A" w:rsidTr="00086E0A">
        <w:tc>
          <w:tcPr>
            <w:tcW w:w="466" w:type="dxa"/>
          </w:tcPr>
          <w:p w:rsidR="00086E0A" w:rsidRPr="00DB3188" w:rsidRDefault="00086E0A" w:rsidP="00AE1E6D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364" w:type="dxa"/>
          </w:tcPr>
          <w:p w:rsidR="00086E0A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Габдрахманов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Алмаз, 11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19" w:type="dxa"/>
          </w:tcPr>
          <w:p w:rsidR="00086E0A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Нуринерская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СОШ»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Балтасинского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118" w:type="dxa"/>
          </w:tcPr>
          <w:p w:rsidR="00086E0A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Мой будущий бизнес</w:t>
            </w:r>
          </w:p>
        </w:tc>
      </w:tr>
      <w:tr w:rsidR="00086E0A" w:rsidTr="00086E0A">
        <w:tc>
          <w:tcPr>
            <w:tcW w:w="466" w:type="dxa"/>
          </w:tcPr>
          <w:p w:rsidR="00086E0A" w:rsidRPr="00DB3188" w:rsidRDefault="00086E0A" w:rsidP="00AE1E6D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364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Хасанов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Фанзиль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, 10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19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МБОУ «Многопрофильный лицей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им.А.М.Булатова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г.Кукмор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118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Умный огород, сервис для автономного выращивания культурных растений</w:t>
            </w:r>
          </w:p>
        </w:tc>
      </w:tr>
      <w:tr w:rsidR="00086E0A" w:rsidTr="00086E0A">
        <w:tc>
          <w:tcPr>
            <w:tcW w:w="466" w:type="dxa"/>
          </w:tcPr>
          <w:p w:rsidR="00086E0A" w:rsidRDefault="00086E0A" w:rsidP="00AE1E6D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364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Сулейманова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Эльвина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, 10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19" w:type="dxa"/>
          </w:tcPr>
          <w:p w:rsidR="00086E0A" w:rsidRDefault="00086E0A" w:rsidP="00AE1E6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МБОУ «Многопрофильный лицей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им.А.М.Булатова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г.Кукмор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118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«Гнездышко помощи»</w:t>
            </w:r>
          </w:p>
        </w:tc>
      </w:tr>
      <w:tr w:rsidR="00086E0A" w:rsidRPr="002D58CB" w:rsidTr="00086E0A">
        <w:tc>
          <w:tcPr>
            <w:tcW w:w="466" w:type="dxa"/>
          </w:tcPr>
          <w:p w:rsidR="00086E0A" w:rsidRDefault="00086E0A" w:rsidP="00AE1E6D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364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Закиров Ильмир, 11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19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МБОУ «КСШ №4»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г.Кукмор</w:t>
            </w:r>
            <w:proofErr w:type="spellEnd"/>
          </w:p>
        </w:tc>
        <w:tc>
          <w:tcPr>
            <w:tcW w:w="3118" w:type="dxa"/>
          </w:tcPr>
          <w:p w:rsidR="00086E0A" w:rsidRPr="002D58CB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ОНЛАЙН-продажа изделий ручной работы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Handmode</w:t>
            </w:r>
            <w:proofErr w:type="spellEnd"/>
            <w:r w:rsidRPr="002D58C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crafts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»</w:t>
            </w:r>
          </w:p>
        </w:tc>
      </w:tr>
      <w:tr w:rsidR="00086E0A" w:rsidRPr="00BB7DC7" w:rsidTr="00086E0A">
        <w:tc>
          <w:tcPr>
            <w:tcW w:w="466" w:type="dxa"/>
          </w:tcPr>
          <w:p w:rsidR="00086E0A" w:rsidRDefault="00086E0A" w:rsidP="00AE1E6D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2364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Гарипова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Фируза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, 11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19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Псякская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средняя школа»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Кукморского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118" w:type="dxa"/>
          </w:tcPr>
          <w:p w:rsidR="00086E0A" w:rsidRPr="00BB7DC7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Бизнес-план компании «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UZELOK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» «Арт-интерьер: вязаная красота»</w:t>
            </w:r>
          </w:p>
        </w:tc>
      </w:tr>
      <w:tr w:rsidR="00086E0A" w:rsidRPr="00226515" w:rsidTr="00086E0A">
        <w:tc>
          <w:tcPr>
            <w:tcW w:w="466" w:type="dxa"/>
          </w:tcPr>
          <w:p w:rsidR="00086E0A" w:rsidRDefault="00086E0A" w:rsidP="00AE1E6D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2364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Хамзина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Алина, 10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19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МБОУ «Гимназия №125» Советского района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118" w:type="dxa"/>
          </w:tcPr>
          <w:p w:rsidR="00086E0A" w:rsidRPr="00226515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Бизнес-план «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BORDO-BOX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»</w:t>
            </w:r>
          </w:p>
        </w:tc>
      </w:tr>
      <w:tr w:rsidR="00086E0A" w:rsidTr="00086E0A">
        <w:tc>
          <w:tcPr>
            <w:tcW w:w="466" w:type="dxa"/>
          </w:tcPr>
          <w:p w:rsidR="00086E0A" w:rsidRDefault="00086E0A" w:rsidP="00AE1E6D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2364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Амирханова Карина, 10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19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МБОУ «СОШ» №173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г.Казань</w:t>
            </w:r>
            <w:proofErr w:type="spellEnd"/>
          </w:p>
        </w:tc>
        <w:tc>
          <w:tcPr>
            <w:tcW w:w="3118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Мой бизнес-план</w:t>
            </w:r>
          </w:p>
        </w:tc>
      </w:tr>
      <w:tr w:rsidR="00086E0A" w:rsidTr="00086E0A">
        <w:tc>
          <w:tcPr>
            <w:tcW w:w="466" w:type="dxa"/>
          </w:tcPr>
          <w:p w:rsidR="00086E0A" w:rsidRDefault="00086E0A" w:rsidP="00AE1E6D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2364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Валимухаметов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Рамиль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, 10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19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МБОУ «СОШ» №173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г.Казань</w:t>
            </w:r>
            <w:proofErr w:type="spellEnd"/>
          </w:p>
        </w:tc>
        <w:tc>
          <w:tcPr>
            <w:tcW w:w="3118" w:type="dxa"/>
          </w:tcPr>
          <w:p w:rsidR="00086E0A" w:rsidRDefault="00086E0A" w:rsidP="00AE1E6D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Моя частная школа</w:t>
            </w:r>
          </w:p>
        </w:tc>
      </w:tr>
    </w:tbl>
    <w:p w:rsidR="00086E0A" w:rsidRDefault="00086E0A" w:rsidP="00E44695">
      <w:pPr>
        <w:jc w:val="center"/>
      </w:pPr>
      <w:r w:rsidRPr="00DF7578">
        <w:rPr>
          <w:rFonts w:ascii="Times New Roman" w:hAnsi="Times New Roman"/>
          <w:b/>
          <w:sz w:val="24"/>
          <w:szCs w:val="24"/>
        </w:rPr>
        <w:t>Секция «Мои педагогические  находки»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2423"/>
        <w:gridCol w:w="3119"/>
        <w:gridCol w:w="2977"/>
      </w:tblGrid>
      <w:tr w:rsidR="00086E0A" w:rsidTr="00086E0A">
        <w:tc>
          <w:tcPr>
            <w:tcW w:w="407" w:type="dxa"/>
          </w:tcPr>
          <w:p w:rsidR="00086E0A" w:rsidRPr="001C7758" w:rsidRDefault="00086E0A" w:rsidP="00AE1E6D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423" w:type="dxa"/>
          </w:tcPr>
          <w:p w:rsidR="00086E0A" w:rsidRPr="001C7758" w:rsidRDefault="00086E0A" w:rsidP="00AE1E6D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Гарипова Ландыш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Габдулфартовна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Антонова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Диляра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Малиховна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Гиниятова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Руфина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Раилевна</w:t>
            </w:r>
            <w:proofErr w:type="spellEnd"/>
          </w:p>
        </w:tc>
        <w:tc>
          <w:tcPr>
            <w:tcW w:w="3119" w:type="dxa"/>
          </w:tcPr>
          <w:p w:rsidR="00086E0A" w:rsidRPr="001C7758" w:rsidRDefault="00086E0A" w:rsidP="00AE1E6D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МБОУ «Многопрофильный лицей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им.А.М.Булатова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г.Кукмор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</w:tcPr>
          <w:p w:rsidR="00086E0A" w:rsidRPr="001C7758" w:rsidRDefault="00086E0A" w:rsidP="00AE1E6D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Апробация авторской программы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полилингвального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курса по экономике «Становление татарской экономической мысли»</w:t>
            </w:r>
          </w:p>
        </w:tc>
      </w:tr>
      <w:tr w:rsidR="00086E0A" w:rsidTr="00086E0A">
        <w:tc>
          <w:tcPr>
            <w:tcW w:w="407" w:type="dxa"/>
          </w:tcPr>
          <w:p w:rsidR="00086E0A" w:rsidRPr="001C7758" w:rsidRDefault="00086E0A" w:rsidP="00AE1E6D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423" w:type="dxa"/>
          </w:tcPr>
          <w:p w:rsidR="00086E0A" w:rsidRPr="001C7758" w:rsidRDefault="00086E0A" w:rsidP="00AE1E6D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Бердникова Елена Михайловна</w:t>
            </w:r>
          </w:p>
        </w:tc>
        <w:tc>
          <w:tcPr>
            <w:tcW w:w="3119" w:type="dxa"/>
          </w:tcPr>
          <w:p w:rsidR="00086E0A" w:rsidRPr="001C7758" w:rsidRDefault="00086E0A" w:rsidP="00AE1E6D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МАОУ «СОШ №17 с углубленным изучением отдельных предметов»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г.Каменск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-Уральский Свердловской области</w:t>
            </w:r>
          </w:p>
        </w:tc>
        <w:tc>
          <w:tcPr>
            <w:tcW w:w="2977" w:type="dxa"/>
          </w:tcPr>
          <w:p w:rsidR="00086E0A" w:rsidRPr="001C7758" w:rsidRDefault="00086E0A" w:rsidP="00AE1E6D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проектной деятельности в рамках изучения предмета «Обществознание» (модуль «Экономика»)</w:t>
            </w:r>
          </w:p>
        </w:tc>
      </w:tr>
      <w:tr w:rsidR="00086E0A" w:rsidTr="00086E0A">
        <w:tc>
          <w:tcPr>
            <w:tcW w:w="407" w:type="dxa"/>
          </w:tcPr>
          <w:p w:rsidR="00086E0A" w:rsidRPr="001C7758" w:rsidRDefault="00086E0A" w:rsidP="00AE1E6D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423" w:type="dxa"/>
          </w:tcPr>
          <w:p w:rsidR="00086E0A" w:rsidRPr="001C7758" w:rsidRDefault="00086E0A" w:rsidP="00AE1E6D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Шарифуллина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Зухра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Нурулловна</w:t>
            </w:r>
            <w:proofErr w:type="spellEnd"/>
          </w:p>
        </w:tc>
        <w:tc>
          <w:tcPr>
            <w:tcW w:w="3119" w:type="dxa"/>
          </w:tcPr>
          <w:p w:rsidR="00086E0A" w:rsidRPr="001C7758" w:rsidRDefault="00086E0A" w:rsidP="00AE1E6D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МБОУ «Многопрофильный лицей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им.А.М.Булатова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г.Кукмор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</w:tcPr>
          <w:p w:rsidR="00086E0A" w:rsidRPr="001C7758" w:rsidRDefault="00086E0A" w:rsidP="00AE1E6D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и развитие финансовой грамотности младших школьников на уроках английского языка в начальной школе</w:t>
            </w:r>
          </w:p>
        </w:tc>
      </w:tr>
      <w:tr w:rsidR="00086E0A" w:rsidTr="00086E0A">
        <w:tc>
          <w:tcPr>
            <w:tcW w:w="407" w:type="dxa"/>
          </w:tcPr>
          <w:p w:rsidR="00086E0A" w:rsidRPr="001C7758" w:rsidRDefault="00086E0A" w:rsidP="00AE1E6D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423" w:type="dxa"/>
          </w:tcPr>
          <w:p w:rsidR="00086E0A" w:rsidRPr="00C55EC4" w:rsidRDefault="00086E0A" w:rsidP="00AE1E6D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Саматова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Зульфия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Наиловна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55EC4">
              <w:rPr>
                <w:rFonts w:ascii="Times New Roman" w:hAnsi="Times New Roman"/>
                <w:sz w:val="20"/>
                <w:szCs w:val="20"/>
              </w:rPr>
              <w:t>Мирзагаянова</w:t>
            </w:r>
            <w:proofErr w:type="spellEnd"/>
            <w:r w:rsidRPr="00C55EC4">
              <w:rPr>
                <w:rFonts w:ascii="Times New Roman" w:hAnsi="Times New Roman"/>
                <w:sz w:val="20"/>
                <w:szCs w:val="20"/>
              </w:rPr>
              <w:t xml:space="preserve"> Гульнара </w:t>
            </w:r>
            <w:proofErr w:type="spellStart"/>
            <w:r w:rsidRPr="00C55EC4">
              <w:rPr>
                <w:rFonts w:ascii="Times New Roman" w:hAnsi="Times New Roman"/>
                <w:sz w:val="20"/>
                <w:szCs w:val="20"/>
              </w:rPr>
              <w:t>Нургалиевна</w:t>
            </w:r>
            <w:proofErr w:type="spellEnd"/>
          </w:p>
        </w:tc>
        <w:tc>
          <w:tcPr>
            <w:tcW w:w="3119" w:type="dxa"/>
          </w:tcPr>
          <w:p w:rsidR="00086E0A" w:rsidRDefault="00086E0A" w:rsidP="00AE1E6D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МБОУ «Гимназия №1имени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Ч.Т.айтматова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г.Кукмора</w:t>
            </w:r>
            <w:proofErr w:type="spellEnd"/>
            <w:r w:rsidRPr="00097FE9">
              <w:rPr>
                <w:rFonts w:ascii="Times New Roman" w:hAnsi="Times New Roman"/>
                <w:sz w:val="20"/>
                <w:szCs w:val="20"/>
              </w:rPr>
              <w:t xml:space="preserve"> МБОУ «</w:t>
            </w:r>
            <w:proofErr w:type="spellStart"/>
            <w:r w:rsidRPr="00097FE9">
              <w:rPr>
                <w:rFonts w:ascii="Times New Roman" w:hAnsi="Times New Roman"/>
                <w:sz w:val="20"/>
                <w:szCs w:val="20"/>
              </w:rPr>
              <w:t>Ныртинская</w:t>
            </w:r>
            <w:proofErr w:type="spellEnd"/>
            <w:r w:rsidRPr="00097FE9">
              <w:rPr>
                <w:rFonts w:ascii="Times New Roman" w:hAnsi="Times New Roman"/>
                <w:sz w:val="20"/>
                <w:szCs w:val="20"/>
              </w:rPr>
              <w:t xml:space="preserve"> средняя школа» </w:t>
            </w:r>
            <w:proofErr w:type="spellStart"/>
            <w:proofErr w:type="gramStart"/>
            <w:r w:rsidRPr="00097FE9">
              <w:rPr>
                <w:rFonts w:ascii="Times New Roman" w:hAnsi="Times New Roman"/>
                <w:sz w:val="20"/>
                <w:szCs w:val="20"/>
              </w:rPr>
              <w:t>Кукморского</w:t>
            </w:r>
            <w:proofErr w:type="spellEnd"/>
            <w:r w:rsidRPr="00097FE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  <w:proofErr w:type="gramEnd"/>
          </w:p>
          <w:p w:rsidR="00086E0A" w:rsidRPr="00097FE9" w:rsidRDefault="00086E0A" w:rsidP="00AE1E6D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086E0A" w:rsidRDefault="00086E0A" w:rsidP="00AE1E6D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Бизес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-план «Четыре нити»</w:t>
            </w:r>
          </w:p>
        </w:tc>
      </w:tr>
      <w:tr w:rsidR="00086E0A" w:rsidTr="00086E0A">
        <w:tc>
          <w:tcPr>
            <w:tcW w:w="407" w:type="dxa"/>
          </w:tcPr>
          <w:p w:rsidR="00086E0A" w:rsidRPr="001C7758" w:rsidRDefault="00086E0A" w:rsidP="00AE1E6D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23" w:type="dxa"/>
          </w:tcPr>
          <w:p w:rsidR="00086E0A" w:rsidRPr="001C7758" w:rsidRDefault="00086E0A" w:rsidP="00AE1E6D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Шакирова Лилия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Салихзяновна</w:t>
            </w:r>
            <w:proofErr w:type="spellEnd"/>
          </w:p>
        </w:tc>
        <w:tc>
          <w:tcPr>
            <w:tcW w:w="3119" w:type="dxa"/>
          </w:tcPr>
          <w:p w:rsidR="00086E0A" w:rsidRPr="001C7758" w:rsidRDefault="00086E0A" w:rsidP="00AE1E6D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МБОУ «Гимназия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п.г.т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Богатые Сабы Сабинского района РТ»</w:t>
            </w:r>
          </w:p>
        </w:tc>
        <w:tc>
          <w:tcPr>
            <w:tcW w:w="2977" w:type="dxa"/>
          </w:tcPr>
          <w:p w:rsidR="00086E0A" w:rsidRPr="001C7758" w:rsidRDefault="00086E0A" w:rsidP="00AE1E6D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внеурочного занятия на тему «Помоги спланировать семейный бюджет» для 8 класса</w:t>
            </w:r>
          </w:p>
        </w:tc>
      </w:tr>
      <w:tr w:rsidR="00086E0A" w:rsidTr="00086E0A">
        <w:tc>
          <w:tcPr>
            <w:tcW w:w="407" w:type="dxa"/>
          </w:tcPr>
          <w:p w:rsidR="00086E0A" w:rsidRPr="001C7758" w:rsidRDefault="00086E0A" w:rsidP="00AE1E6D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423" w:type="dxa"/>
          </w:tcPr>
          <w:p w:rsidR="00086E0A" w:rsidRPr="001C7758" w:rsidRDefault="00086E0A" w:rsidP="00AE1E6D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Семенова Ангелина Пантелеевна</w:t>
            </w:r>
          </w:p>
        </w:tc>
        <w:tc>
          <w:tcPr>
            <w:tcW w:w="3119" w:type="dxa"/>
          </w:tcPr>
          <w:p w:rsidR="00086E0A" w:rsidRPr="001C7758" w:rsidRDefault="00086E0A" w:rsidP="00AE1E6D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Ошторма-Юмьинская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средняя школа»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Кукморского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977" w:type="dxa"/>
          </w:tcPr>
          <w:p w:rsidR="00086E0A" w:rsidRPr="001C7758" w:rsidRDefault="00086E0A" w:rsidP="00AE1E6D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Экономические проблемы в сатирических рассказах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К.С.Яковлева</w:t>
            </w:r>
            <w:proofErr w:type="spellEnd"/>
          </w:p>
        </w:tc>
      </w:tr>
      <w:tr w:rsidR="00086E0A" w:rsidRPr="00097FE9" w:rsidTr="00086E0A">
        <w:tc>
          <w:tcPr>
            <w:tcW w:w="407" w:type="dxa"/>
          </w:tcPr>
          <w:p w:rsidR="00086E0A" w:rsidRPr="00097FE9" w:rsidRDefault="00086E0A" w:rsidP="00AE1E6D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97FE9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423" w:type="dxa"/>
          </w:tcPr>
          <w:p w:rsidR="00086E0A" w:rsidRPr="00097FE9" w:rsidRDefault="00086E0A" w:rsidP="00AE1E6D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FE9">
              <w:rPr>
                <w:rFonts w:ascii="Times New Roman" w:hAnsi="Times New Roman"/>
                <w:sz w:val="20"/>
                <w:szCs w:val="20"/>
              </w:rPr>
              <w:t>Гильмутдинова</w:t>
            </w:r>
            <w:proofErr w:type="spellEnd"/>
            <w:r w:rsidRPr="00097FE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97FE9">
              <w:rPr>
                <w:rFonts w:ascii="Times New Roman" w:hAnsi="Times New Roman"/>
                <w:sz w:val="20"/>
                <w:szCs w:val="20"/>
              </w:rPr>
              <w:t>Гульшат</w:t>
            </w:r>
            <w:proofErr w:type="spellEnd"/>
            <w:r w:rsidRPr="00097FE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97FE9">
              <w:rPr>
                <w:rFonts w:ascii="Times New Roman" w:hAnsi="Times New Roman"/>
                <w:sz w:val="20"/>
                <w:szCs w:val="20"/>
              </w:rPr>
              <w:t>Рифатовна</w:t>
            </w:r>
            <w:proofErr w:type="spellEnd"/>
          </w:p>
        </w:tc>
        <w:tc>
          <w:tcPr>
            <w:tcW w:w="3119" w:type="dxa"/>
          </w:tcPr>
          <w:p w:rsidR="00086E0A" w:rsidRPr="00097FE9" w:rsidRDefault="00086E0A" w:rsidP="00AE1E6D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97FE9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097FE9">
              <w:rPr>
                <w:rFonts w:ascii="Times New Roman" w:hAnsi="Times New Roman"/>
                <w:sz w:val="20"/>
                <w:szCs w:val="20"/>
              </w:rPr>
              <w:t>Ныртинская</w:t>
            </w:r>
            <w:proofErr w:type="spellEnd"/>
            <w:r w:rsidRPr="00097FE9">
              <w:rPr>
                <w:rFonts w:ascii="Times New Roman" w:hAnsi="Times New Roman"/>
                <w:sz w:val="20"/>
                <w:szCs w:val="20"/>
              </w:rPr>
              <w:t xml:space="preserve"> средняя школа» </w:t>
            </w:r>
            <w:proofErr w:type="spellStart"/>
            <w:r w:rsidRPr="00097FE9">
              <w:rPr>
                <w:rFonts w:ascii="Times New Roman" w:hAnsi="Times New Roman"/>
                <w:sz w:val="20"/>
                <w:szCs w:val="20"/>
              </w:rPr>
              <w:t>Кукморского</w:t>
            </w:r>
            <w:proofErr w:type="spellEnd"/>
            <w:r w:rsidRPr="00097FE9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2977" w:type="dxa"/>
          </w:tcPr>
          <w:p w:rsidR="00086E0A" w:rsidRPr="00097FE9" w:rsidRDefault="00086E0A" w:rsidP="00AE1E6D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функциональной грамотности на уроках английского языка</w:t>
            </w:r>
          </w:p>
        </w:tc>
      </w:tr>
      <w:tr w:rsidR="00086E0A" w:rsidRPr="00097FE9" w:rsidTr="00086E0A">
        <w:tc>
          <w:tcPr>
            <w:tcW w:w="407" w:type="dxa"/>
          </w:tcPr>
          <w:p w:rsidR="00086E0A" w:rsidRPr="00097FE9" w:rsidRDefault="00086E0A" w:rsidP="00AE1E6D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423" w:type="dxa"/>
          </w:tcPr>
          <w:p w:rsidR="00086E0A" w:rsidRPr="00097FE9" w:rsidRDefault="00086E0A" w:rsidP="00AE1E6D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Кабирова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Ландыш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Габдельбаровна</w:t>
            </w:r>
            <w:proofErr w:type="spellEnd"/>
          </w:p>
        </w:tc>
        <w:tc>
          <w:tcPr>
            <w:tcW w:w="3119" w:type="dxa"/>
          </w:tcPr>
          <w:p w:rsidR="00086E0A" w:rsidRPr="00097FE9" w:rsidRDefault="00086E0A" w:rsidP="00AE1E6D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МБОУ «СОШ» №173,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г.Казань</w:t>
            </w:r>
            <w:proofErr w:type="spellEnd"/>
          </w:p>
        </w:tc>
        <w:tc>
          <w:tcPr>
            <w:tcW w:w="2977" w:type="dxa"/>
          </w:tcPr>
          <w:p w:rsidR="00086E0A" w:rsidRDefault="00086E0A" w:rsidP="00AE1E6D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Этапы формирования финансовой грамотности с учетом возрастных особенностей</w:t>
            </w:r>
          </w:p>
        </w:tc>
      </w:tr>
    </w:tbl>
    <w:p w:rsidR="00086E0A" w:rsidRPr="00A461CB" w:rsidRDefault="00086E0A" w:rsidP="00086E0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086E0A" w:rsidRPr="00A46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E0A"/>
    <w:rsid w:val="00086E0A"/>
    <w:rsid w:val="00424017"/>
    <w:rsid w:val="00E34B76"/>
    <w:rsid w:val="00E4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3249D9-AE71-49D2-9C10-AC085E0E1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6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1154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2022-12-12T09:56:00Z</dcterms:created>
  <dcterms:modified xsi:type="dcterms:W3CDTF">2022-12-13T07:37:00Z</dcterms:modified>
</cp:coreProperties>
</file>